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F" w:rsidRDefault="002124AF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noProof/>
        </w:rPr>
        <w:drawing>
          <wp:inline distT="0" distB="0" distL="0" distR="0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AF" w:rsidRDefault="00C114A8" w:rsidP="00D146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124AF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РЕПУБЛИК</w:t>
      </w:r>
      <w:r w:rsidR="00564CF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А</w:t>
      </w:r>
      <w:r w:rsidRPr="002124AF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СРБИЈ</w:t>
      </w:r>
      <w:r w:rsidR="00564CF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А</w:t>
      </w:r>
    </w:p>
    <w:p w:rsidR="00C114A8" w:rsidRPr="00F50579" w:rsidRDefault="00C114A8" w:rsidP="0021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</w:pPr>
      <w:r w:rsidRPr="00F5057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МИНИСТАРСТВО ЗА РАД, ЗАПОШЉАВАЊ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 xml:space="preserve">Е, </w:t>
      </w:r>
    </w:p>
    <w:p w:rsidR="002124AF" w:rsidRPr="00F50579" w:rsidRDefault="00C114A8" w:rsidP="002124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 xml:space="preserve">БОРАЧКА 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И СОЦИЈАЛН</w:t>
      </w:r>
      <w:r w:rsidRPr="00F50579">
        <w:rPr>
          <w:rFonts w:ascii="Times New Roman" w:eastAsia="Times New Roman" w:hAnsi="Times New Roman" w:cs="Times New Roman"/>
          <w:sz w:val="28"/>
          <w:szCs w:val="28"/>
          <w:lang w:val="sr-Cyrl-CS" w:eastAsia="hr-HR"/>
        </w:rPr>
        <w:t>А ПИТАЊА</w:t>
      </w:r>
    </w:p>
    <w:p w:rsidR="00457B3B" w:rsidRDefault="00457B3B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717A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ЈАВНИ ПОЗИВ </w:t>
      </w:r>
    </w:p>
    <w:p w:rsidR="00BE1749" w:rsidRDefault="003105B7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ПОДНОШЕЊЕ ЗАХТЕВА РАДИ УПУЋИВАЊА НА БАЊСКО</w:t>
      </w:r>
      <w:r w:rsidR="002B1B0E">
        <w:rPr>
          <w:rFonts w:ascii="Times New Roman" w:hAnsi="Times New Roman" w:cs="Times New Roman"/>
          <w:sz w:val="28"/>
          <w:szCs w:val="28"/>
          <w:lang/>
        </w:rPr>
        <w:t>-</w:t>
      </w:r>
      <w:r w:rsidR="002B1B0E">
        <w:rPr>
          <w:rFonts w:ascii="Times New Roman" w:hAnsi="Times New Roman" w:cs="Times New Roman"/>
          <w:sz w:val="28"/>
          <w:szCs w:val="28"/>
          <w:lang/>
        </w:rPr>
        <w:t>КЛИМАТСКИ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ОПОРАВАК</w:t>
      </w:r>
    </w:p>
    <w:p w:rsidR="00E8670F" w:rsidRDefault="00E8670F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C15B9" w:rsidRDefault="009C15B9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0EEB" w:rsidRPr="002B1B0E" w:rsidRDefault="00457B3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B1B0E">
        <w:rPr>
          <w:rFonts w:ascii="Times New Roman" w:hAnsi="Times New Roman" w:cs="Times New Roman"/>
          <w:sz w:val="24"/>
          <w:szCs w:val="24"/>
          <w:lang w:val="sr-Cyrl-CS"/>
        </w:rPr>
        <w:t>Министарство за рад, запошљавање, борачка и социјална питања, на основу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Закона о  правима бораца, војних инвалида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, цивилних инвалида рата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 и чланова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њихових породица (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„Службени гласник РС”,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ој 18/20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="00973B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бањско-климатском опоравку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(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 xml:space="preserve">„Службени гласник РС”, број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/>
        </w:rPr>
        <w:t>161/20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303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4303C">
        <w:rPr>
          <w:rFonts w:ascii="Times New Roman" w:hAnsi="Times New Roman" w:cs="Times New Roman"/>
          <w:sz w:val="24"/>
          <w:szCs w:val="24"/>
          <w:lang/>
        </w:rPr>
        <w:t>и</w:t>
      </w:r>
      <w:r w:rsidR="00E8670F" w:rsidRPr="002B1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1B0E" w:rsidRPr="002B1B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Одлуке о расписивању Јавног позива за подношење захтева ради упућивања на бањско-климатски опоравак број: 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580-02-</w:t>
      </w:r>
      <w:r w:rsidR="00702BD8" w:rsidRPr="00532CD7">
        <w:rPr>
          <w:rFonts w:ascii="Times New Roman" w:eastAsia="Times New Roman" w:hAnsi="Times New Roman" w:cs="Times New Roman"/>
          <w:sz w:val="24"/>
          <w:szCs w:val="24"/>
          <w:lang/>
        </w:rPr>
        <w:t>373</w:t>
      </w:r>
      <w:r w:rsidR="00702BD8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/1/2021-11 од 10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702BD8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>.2021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B1B0E" w:rsidRPr="00532CD7">
        <w:rPr>
          <w:rFonts w:ascii="Times New Roman" w:eastAsia="Times New Roman" w:hAnsi="Times New Roman" w:cs="Times New Roman"/>
          <w:sz w:val="24"/>
          <w:szCs w:val="24"/>
          <w:lang/>
        </w:rPr>
        <w:t>године</w:t>
      </w:r>
      <w:r w:rsidR="00C2009B" w:rsidRPr="00532C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D0EEB" w:rsidRPr="002B1B0E" w:rsidRDefault="007D0EE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4303C" w:rsidRDefault="00B023F6" w:rsidP="007D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расписује</w:t>
      </w:r>
      <w:r w:rsidR="0072529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Ј</w:t>
      </w:r>
      <w:r w:rsidR="0010422B"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>авни позив за подношење захтева ради упућивања</w:t>
      </w:r>
    </w:p>
    <w:p w:rsidR="00F737E3" w:rsidRPr="0010422B" w:rsidRDefault="0010422B" w:rsidP="007D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 бањско</w:t>
      </w:r>
      <w:r w:rsidR="0004303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-климатски </w:t>
      </w:r>
      <w:r w:rsidRPr="0010422B">
        <w:rPr>
          <w:rFonts w:ascii="Times New Roman" w:hAnsi="Times New Roman" w:cs="Times New Roman"/>
          <w:b/>
          <w:sz w:val="28"/>
          <w:szCs w:val="28"/>
          <w:lang w:val="sr-Cyrl-CS"/>
        </w:rPr>
        <w:t>опоравак</w:t>
      </w:r>
    </w:p>
    <w:p w:rsidR="009C15B9" w:rsidRPr="00F737E3" w:rsidRDefault="009C15B9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2458" w:rsidRPr="00304A1B" w:rsidRDefault="00D72458" w:rsidP="00D72458">
      <w:pPr>
        <w:widowControl w:val="0"/>
        <w:tabs>
          <w:tab w:val="left" w:pos="7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овај позив </w:t>
      </w:r>
      <w:r w:rsidRPr="00D72458">
        <w:rPr>
          <w:rFonts w:ascii="Times New Roman" w:hAnsi="Times New Roman" w:cs="Times New Roman"/>
          <w:sz w:val="24"/>
          <w:szCs w:val="24"/>
        </w:rPr>
        <w:t xml:space="preserve">у укупном износу од 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D72458">
        <w:rPr>
          <w:rFonts w:ascii="Times New Roman" w:hAnsi="Times New Roman" w:cs="Times New Roman"/>
          <w:sz w:val="24"/>
          <w:szCs w:val="24"/>
        </w:rPr>
        <w:t>,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D72458">
        <w:rPr>
          <w:rFonts w:ascii="Times New Roman" w:hAnsi="Times New Roman" w:cs="Times New Roman"/>
          <w:sz w:val="24"/>
          <w:szCs w:val="24"/>
        </w:rPr>
        <w:t xml:space="preserve"> динара 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>обезбеђена су</w:t>
      </w:r>
      <w:r w:rsidRPr="00D72458">
        <w:rPr>
          <w:rFonts w:ascii="Times New Roman" w:hAnsi="Times New Roman" w:cs="Times New Roman"/>
          <w:sz w:val="24"/>
          <w:szCs w:val="24"/>
        </w:rPr>
        <w:t xml:space="preserve"> Законo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D72458">
        <w:rPr>
          <w:rFonts w:ascii="Times New Roman" w:hAnsi="Times New Roman" w:cs="Times New Roman"/>
          <w:sz w:val="24"/>
          <w:szCs w:val="24"/>
        </w:rPr>
        <w:t xml:space="preserve"> о буџету РС за 20</w:t>
      </w:r>
      <w:r w:rsidR="0004303C">
        <w:rPr>
          <w:rFonts w:ascii="Times New Roman" w:hAnsi="Times New Roman" w:cs="Times New Roman"/>
          <w:sz w:val="24"/>
          <w:szCs w:val="24"/>
          <w:lang/>
        </w:rPr>
        <w:t>2</w:t>
      </w:r>
      <w:r w:rsidR="0054586A">
        <w:rPr>
          <w:rFonts w:ascii="Times New Roman" w:hAnsi="Times New Roman" w:cs="Times New Roman"/>
          <w:sz w:val="24"/>
          <w:szCs w:val="24"/>
          <w:lang/>
        </w:rPr>
        <w:t>1</w:t>
      </w:r>
      <w:r w:rsidRPr="00D72458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годину </w:t>
      </w:r>
      <w:r w:rsidR="00E1519C">
        <w:rPr>
          <w:rFonts w:ascii="Times New Roman" w:hAnsi="Times New Roman" w:cs="Times New Roman"/>
          <w:sz w:val="24"/>
          <w:szCs w:val="24"/>
          <w:lang w:val="ru-RU"/>
        </w:rPr>
        <w:t xml:space="preserve">(„Службени </w:t>
      </w:r>
      <w:r w:rsidR="00E1519C" w:rsidRPr="00E1519C">
        <w:rPr>
          <w:rFonts w:ascii="Times New Roman" w:hAnsi="Times New Roman" w:cs="Times New Roman"/>
          <w:sz w:val="24"/>
          <w:szCs w:val="24"/>
          <w:lang w:val="ru-RU"/>
        </w:rPr>
        <w:t xml:space="preserve">гласник РС” 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>бр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lang/>
        </w:rPr>
        <w:t xml:space="preserve">.149/20 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="00E1519C" w:rsidRPr="00E1519C">
        <w:rPr>
          <w:rFonts w:ascii="Times New Roman" w:eastAsia="Times New Roman" w:hAnsi="Times New Roman" w:cs="Times New Roman"/>
          <w:sz w:val="24"/>
          <w:szCs w:val="24"/>
          <w:lang/>
        </w:rPr>
        <w:t>и 40/21</w:t>
      </w:r>
      <w:r w:rsidRPr="00E1519C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D724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 xml:space="preserve">у оквиру раздела </w:t>
      </w:r>
      <w:r w:rsidR="00201A57">
        <w:rPr>
          <w:rFonts w:ascii="Times New Roman" w:hAnsi="Times New Roman" w:cs="Times New Roman"/>
          <w:sz w:val="24"/>
          <w:szCs w:val="24"/>
        </w:rPr>
        <w:t>30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72458">
        <w:rPr>
          <w:rFonts w:ascii="Times New Roman" w:hAnsi="Times New Roman" w:cs="Times New Roman"/>
          <w:sz w:val="24"/>
          <w:szCs w:val="24"/>
        </w:rPr>
        <w:t>Министарство за рад, запошљавање, борачка и социјална питања, Програм 0904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72458">
        <w:rPr>
          <w:rFonts w:ascii="Times New Roman" w:hAnsi="Times New Roman" w:cs="Times New Roman"/>
          <w:sz w:val="24"/>
          <w:szCs w:val="24"/>
        </w:rPr>
        <w:t>Борачко-инвалидска заштита, Функција 010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72458">
        <w:rPr>
          <w:rFonts w:ascii="Times New Roman" w:hAnsi="Times New Roman" w:cs="Times New Roman"/>
          <w:sz w:val="24"/>
          <w:szCs w:val="24"/>
        </w:rPr>
        <w:t>- Болест и инвалидност, Програмска активност 0001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П</w:t>
      </w:r>
      <w:r w:rsidRPr="00D72458">
        <w:rPr>
          <w:rFonts w:ascii="Times New Roman" w:hAnsi="Times New Roman" w:cs="Times New Roman"/>
          <w:sz w:val="24"/>
          <w:szCs w:val="24"/>
        </w:rPr>
        <w:t>рава корисника борачко инвалидске заштите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72458">
        <w:rPr>
          <w:rFonts w:ascii="Times New Roman" w:hAnsi="Times New Roman" w:cs="Times New Roman"/>
          <w:sz w:val="24"/>
          <w:szCs w:val="24"/>
        </w:rPr>
        <w:t xml:space="preserve"> Економска класификација 472</w:t>
      </w:r>
      <w:r w:rsidRPr="00D7245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D72458">
        <w:rPr>
          <w:rFonts w:ascii="Times New Roman" w:hAnsi="Times New Roman" w:cs="Times New Roman"/>
          <w:sz w:val="24"/>
          <w:szCs w:val="24"/>
        </w:rPr>
        <w:t>Накнаде за социјалну заштиту из буџета</w:t>
      </w:r>
      <w:r w:rsidR="00D01C7C">
        <w:rPr>
          <w:rFonts w:ascii="Times New Roman" w:hAnsi="Times New Roman" w:cs="Times New Roman"/>
          <w:sz w:val="24"/>
          <w:szCs w:val="24"/>
        </w:rPr>
        <w:t>.</w:t>
      </w:r>
      <w:r w:rsidRPr="00D724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D6C2B" w:rsidRDefault="00CD6C2B" w:rsidP="009C1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37E3" w:rsidRPr="00206364" w:rsidRDefault="00F737E3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 Јавног позива је упућивање војних инвалида</w:t>
      </w:r>
      <w:r w:rsidR="00043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цивилних инвалида рата и корисника породичне инвалиднине 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на бањско</w:t>
      </w:r>
      <w:r w:rsidR="0004303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климатск</w:t>
      </w:r>
      <w:r w:rsidR="000430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C523AA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опоравак</w:t>
      </w:r>
      <w:r w:rsidR="002E6596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у складу са </w:t>
      </w:r>
      <w:r w:rsidR="00F93B97" w:rsidRPr="007F34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опредељеним </w:t>
      </w:r>
      <w:r w:rsidR="00F93B97" w:rsidRPr="00E151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средствима </w:t>
      </w:r>
      <w:r w:rsidRPr="00E1519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Одлуком о додели уговора број</w:t>
      </w:r>
      <w:r w:rsidR="00247B5B"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E151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>404-02-33/</w:t>
      </w:r>
      <w:r w:rsidR="00E1519C" w:rsidRPr="00E1519C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 xml:space="preserve">/2021-22 од </w:t>
      </w:r>
      <w:r w:rsidR="00F065F5">
        <w:rPr>
          <w:rFonts w:ascii="Times New Roman" w:hAnsi="Times New Roman" w:cs="Times New Roman"/>
          <w:sz w:val="24"/>
          <w:szCs w:val="24"/>
        </w:rPr>
        <w:t>0</w:t>
      </w:r>
      <w:r w:rsidR="00E1519C" w:rsidRPr="00E1519C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1519C" w:rsidRPr="00E1519C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E1519C" w:rsidRPr="00E1519C">
        <w:rPr>
          <w:rFonts w:ascii="Times New Roman" w:hAnsi="Times New Roman" w:cs="Times New Roman"/>
          <w:sz w:val="24"/>
          <w:szCs w:val="24"/>
          <w:lang w:val="sr-Cyrl-CS"/>
        </w:rPr>
        <w:t>.2021. године.</w:t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6596" w:rsidRDefault="002E659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6055E5" w:rsidRDefault="006055E5" w:rsidP="009C15B9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МЕДИЦИНСКЕ ИНДИКАЦИЈЕ</w:t>
      </w:r>
    </w:p>
    <w:p w:rsidR="006A5E05" w:rsidRDefault="006A5E05" w:rsidP="00A14BAB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129"/>
        <w:gridCol w:w="8221"/>
      </w:tblGrid>
      <w:tr w:rsidR="00A14BAB" w:rsidTr="000A6B26">
        <w:trPr>
          <w:trHeight w:val="575"/>
        </w:trPr>
        <w:tc>
          <w:tcPr>
            <w:tcW w:w="1129" w:type="dxa"/>
            <w:shd w:val="clear" w:color="auto" w:fill="FFFF99"/>
            <w:vAlign w:val="center"/>
          </w:tcPr>
          <w:p w:rsidR="00A14BAB" w:rsidRPr="00261E12" w:rsidRDefault="00A14BAB" w:rsidP="002B2A08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Партиј</w:t>
            </w:r>
            <w:r w:rsidR="002B2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8221" w:type="dxa"/>
            <w:shd w:val="clear" w:color="auto" w:fill="FFFF99"/>
            <w:vAlign w:val="center"/>
          </w:tcPr>
          <w:p w:rsidR="00A14BAB" w:rsidRPr="00261E12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61E1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  <w:t>Услуга бањског лечења за потребе лечења следећих болести: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221" w:type="dxa"/>
          </w:tcPr>
          <w:p w:rsidR="00A14BAB" w:rsidRDefault="00A14BAB" w:rsidP="006F7CDE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D595E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желуца, болести црева, болести јетре, болести жучне кесе и жучних путева, бол</w:t>
            </w:r>
            <w:r w:rsidR="006F7CDE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ести бубрега и мокраћних путева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локомоторног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апарата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метаболизма и</w:t>
            </w:r>
            <w:r w:rsidRPr="00611F98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ендокрине болести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болести периферног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 xml:space="preserve"> централног нервног система</w:t>
            </w:r>
          </w:p>
        </w:tc>
      </w:tr>
      <w:tr w:rsidR="00A14BAB" w:rsidTr="00B461F8">
        <w:tc>
          <w:tcPr>
            <w:tcW w:w="1129" w:type="dxa"/>
            <w:vAlign w:val="center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8221" w:type="dxa"/>
          </w:tcPr>
          <w:p w:rsidR="00A14BAB" w:rsidRDefault="00A14BAB" w:rsidP="00A14BAB">
            <w:pPr>
              <w:widowControl w:val="0"/>
              <w:tabs>
                <w:tab w:val="left" w:pos="709"/>
              </w:tabs>
              <w:ind w:right="-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5444"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  <w:t>коронарне болести</w:t>
            </w:r>
          </w:p>
        </w:tc>
      </w:tr>
    </w:tbl>
    <w:p w:rsidR="00A14BAB" w:rsidRDefault="00A14BAB" w:rsidP="00A14BAB">
      <w:pPr>
        <w:widowControl w:val="0"/>
        <w:tabs>
          <w:tab w:val="left" w:pos="709"/>
        </w:tabs>
        <w:spacing w:after="0" w:line="240" w:lineRule="auto"/>
        <w:ind w:right="-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922" w:rsidRDefault="007F5922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220DF" w:rsidRDefault="004220D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5C87">
        <w:rPr>
          <w:rFonts w:ascii="Times New Roman" w:eastAsia="Times New Roman" w:hAnsi="Times New Roman" w:cs="Times New Roman"/>
          <w:sz w:val="24"/>
          <w:szCs w:val="24"/>
          <w:lang w:val="sr-Cyrl-CS"/>
        </w:rPr>
        <w:t>БАЊ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СКО И КЛИМАТСКО ЛЕЧЕЊЕ </w:t>
      </w:r>
      <w:r w:rsidR="00234B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ОПОРАВАК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ОБУХВАТА:</w:t>
      </w:r>
    </w:p>
    <w:p w:rsidR="006A5E05" w:rsidRPr="00F35C87" w:rsidRDefault="006A5E05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7777" w:rsidRPr="00327777" w:rsidRDefault="004220DF" w:rsidP="00327777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lang w:val="sr-Cyrl-CS"/>
        </w:rPr>
        <w:t xml:space="preserve">коришћење услуга на </w:t>
      </w:r>
      <w:r w:rsidRPr="00B95F00">
        <w:t xml:space="preserve">бази </w:t>
      </w:r>
      <w:r w:rsidRPr="00B95F00">
        <w:rPr>
          <w:lang w:val="sr-Cyrl-CS"/>
        </w:rPr>
        <w:t>пансион</w:t>
      </w:r>
      <w:r w:rsidRPr="00B95F00">
        <w:t xml:space="preserve"> дана</w:t>
      </w:r>
      <w:r w:rsidRPr="00B95F00">
        <w:rPr>
          <w:lang w:val="sr-Cyrl-CS"/>
        </w:rPr>
        <w:t>. Пансион дан подразумева смештај на бази пуног пансиона (</w:t>
      </w:r>
      <w:r w:rsidR="008C6FD0" w:rsidRPr="00F62DEC">
        <w:rPr>
          <w:lang/>
        </w:rPr>
        <w:t>доручак и вечера по принципу шведског стола и ручак класично услуживање</w:t>
      </w:r>
      <w:r w:rsidRPr="00B95F00">
        <w:rPr>
          <w:lang w:val="sr-Cyrl-CS"/>
        </w:rPr>
        <w:t>), у комфорним једнокреветним</w:t>
      </w:r>
      <w:r w:rsidRPr="00B95F00">
        <w:t xml:space="preserve"> и двокреветним </w:t>
      </w:r>
      <w:r w:rsidRPr="00B95F00">
        <w:rPr>
          <w:lang w:val="sr-Cyrl-CS"/>
        </w:rPr>
        <w:t xml:space="preserve"> собама са купатилом, са укљученом боравишном таксом </w:t>
      </w:r>
      <w:r w:rsidR="00B95F00">
        <w:rPr>
          <w:lang w:val="sr-Cyrl-CS"/>
        </w:rPr>
        <w:t>и осигурањем корисника пансиона;</w:t>
      </w:r>
    </w:p>
    <w:p w:rsidR="008C6FD0" w:rsidRPr="00327777" w:rsidRDefault="004220DF" w:rsidP="00327777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B95F00">
        <w:rPr>
          <w:bCs/>
          <w:lang w:val="sr-Cyrl-CS"/>
        </w:rPr>
        <w:t>з</w:t>
      </w:r>
      <w:r w:rsidRPr="00B95F00">
        <w:rPr>
          <w:lang w:val="sr-Cyrl-CS"/>
        </w:rPr>
        <w:t>дравствене услуге лечења које укључују преглед лекара специјалиста дијагностиковање и потребну терапију (лабораторијске анализе, балнеотерапија, физикална терапија...)</w:t>
      </w:r>
      <w:r w:rsidR="00B95F00">
        <w:rPr>
          <w:lang w:val="sr-Cyrl-CS"/>
        </w:rPr>
        <w:t>;</w:t>
      </w:r>
      <w:r w:rsidRPr="00327777">
        <w:rPr>
          <w:lang w:val="sr-Cyrl-CS"/>
        </w:rPr>
        <w:t xml:space="preserve">  </w:t>
      </w:r>
    </w:p>
    <w:p w:rsidR="006055E5" w:rsidRPr="008C6FD0" w:rsidRDefault="008C6FD0" w:rsidP="009C15B9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 w:rsidRPr="008C6FD0">
        <w:rPr>
          <w:lang w:val="sr-Cyrl-CS"/>
        </w:rPr>
        <w:t xml:space="preserve">стационирано-болничко лечење коришћењем природно лековитих фактора тј. термоминералних и минералних вода које су по свом саставу и хемијским својствима специфичне за лечење  обољења предметне партије и </w:t>
      </w:r>
      <w:r w:rsidRPr="008C6FD0">
        <w:rPr>
          <w:lang/>
        </w:rPr>
        <w:t>свакодневно коришћење базена са минералном водом</w:t>
      </w:r>
      <w:r>
        <w:rPr>
          <w:lang/>
        </w:rPr>
        <w:t>.</w:t>
      </w:r>
    </w:p>
    <w:p w:rsidR="00D740F3" w:rsidRDefault="00D740F3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670F" w:rsidRDefault="00E8670F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ПОДНОСИОЦИ ЗАХТЕВА МОГУ БИТИ</w:t>
      </w:r>
      <w:r w:rsidR="00F35C8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F67A0" w:rsidRDefault="00BF67A0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40F3" w:rsidRDefault="00E8670F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Војни инвалиди</w:t>
      </w:r>
      <w:r w:rsidR="006F7CDE">
        <w:rPr>
          <w:rFonts w:ascii="Times New Roman" w:hAnsi="Times New Roman" w:cs="Times New Roman"/>
          <w:sz w:val="24"/>
          <w:szCs w:val="24"/>
          <w:lang w:val="sr-Cyrl-CS"/>
        </w:rPr>
        <w:t>, цивилни инвалиди рата и корисници породичне инвалиднине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E75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лечени од следећих болести: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болести желуца, болести црева, болести јетре, болести жучне кесе и жучних путева, болести бубрега и мокраћних путева, 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локомоторног апарата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болести м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>етаболизма и ендокрине болести</w:t>
      </w:r>
      <w:r w:rsidR="00BF67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>болести периферн</w:t>
      </w:r>
      <w:r w:rsidR="00E61E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ог и централног нервног система и </w:t>
      </w:r>
      <w:r w:rsidR="00E61E75" w:rsidRPr="004402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коронарне болести</w:t>
      </w:r>
      <w:r w:rsidR="005613C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C74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40F3" w:rsidRDefault="00D740F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5D74" w:rsidRDefault="00EF7593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Чланство у борачко-инвалидским удружењима н</w:t>
      </w:r>
      <w:r w:rsidR="00041651" w:rsidRPr="002C6762">
        <w:rPr>
          <w:rFonts w:ascii="Times New Roman" w:eastAsia="Times New Roman" w:hAnsi="Times New Roman" w:cs="Times New Roman"/>
          <w:sz w:val="24"/>
          <w:szCs w:val="24"/>
          <w:lang w:val="sr-Cyrl-CS"/>
        </w:rPr>
        <w:t>ије услов за подношење захтева</w:t>
      </w:r>
      <w:r w:rsidR="00C85D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740F3" w:rsidRDefault="00D740F3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084A07" w:rsidRDefault="00546391" w:rsidP="00A52E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lastRenderedPageBreak/>
        <w:t>КРИТЕРИЈУМИ ПО КОЈИМА ЋЕ СЕ УТВРДИТИ ЛИСТА</w:t>
      </w:r>
    </w:p>
    <w:p w:rsidR="00C82B7C" w:rsidRDefault="00084A07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715C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КОРИСНИКА</w:t>
      </w:r>
      <w:r w:rsidR="005463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ЗА УПУЋИВАЊЕ НА </w:t>
      </w:r>
    </w:p>
    <w:p w:rsidR="00546391" w:rsidRDefault="00546391" w:rsidP="00C82B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БАЊСКО</w:t>
      </w:r>
      <w:r w:rsidR="00715C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КЛИМАТС</w:t>
      </w:r>
      <w:r w:rsidR="00715C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КИ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 xml:space="preserve"> </w:t>
      </w:r>
      <w:r w:rsidR="00DA41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t>ПОРАВАК</w:t>
      </w:r>
    </w:p>
    <w:p w:rsidR="00546391" w:rsidRPr="00546391" w:rsidRDefault="00546391" w:rsidP="009C1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8971" w:type="dxa"/>
        <w:jc w:val="center"/>
        <w:tblLook w:val="04A0"/>
      </w:tblPr>
      <w:tblGrid>
        <w:gridCol w:w="7036"/>
        <w:gridCol w:w="1935"/>
      </w:tblGrid>
      <w:tr w:rsidR="00980C0E" w:rsidRPr="00980C0E" w:rsidTr="00AE0367">
        <w:trPr>
          <w:trHeight w:val="376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99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A526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КРИТЕРИЈУМ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99"/>
          </w:tcPr>
          <w:p w:rsidR="00546391" w:rsidRPr="00980C0E" w:rsidRDefault="00546391" w:rsidP="009C15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sr-Cyrl-CS"/>
              </w:rPr>
            </w:pPr>
            <w:r w:rsidRPr="00A526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БОДОВИ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ЗДРАВСТВЕНО СТАЊЕ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6"/>
          <w:jc w:val="center"/>
        </w:trPr>
        <w:tc>
          <w:tcPr>
            <w:tcW w:w="7036" w:type="dxa"/>
          </w:tcPr>
          <w:p w:rsidR="00546391" w:rsidRPr="00721BD3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Основне болести или повреде</w:t>
            </w:r>
          </w:p>
        </w:tc>
        <w:tc>
          <w:tcPr>
            <w:tcW w:w="1935" w:type="dxa"/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Погоршање постојећих болести или повреда</w:t>
            </w:r>
          </w:p>
        </w:tc>
        <w:tc>
          <w:tcPr>
            <w:tcW w:w="1935" w:type="dxa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</w:tcPr>
          <w:p w:rsidR="00546391" w:rsidRPr="00715C12" w:rsidRDefault="009B0335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Новонастале болести које нарушавају опште здравствено стање</w:t>
            </w:r>
            <w:r w:rsidR="00715C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="00715C1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укључујући и </w:t>
            </w:r>
            <w:r w:rsidR="00C32FC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прележани </w:t>
            </w:r>
            <w:r w:rsidR="00715C12">
              <w:rPr>
                <w:rFonts w:ascii="Times New Roman" w:hAnsi="Times New Roman" w:cs="Times New Roman"/>
                <w:sz w:val="24"/>
                <w:szCs w:val="24"/>
                <w:lang/>
              </w:rPr>
              <w:t>COVID 19)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546391" w:rsidRPr="00721BD3" w:rsidRDefault="009B0335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546391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</w:tcPr>
          <w:p w:rsidR="00546391" w:rsidRPr="00721BD3" w:rsidRDefault="00546391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ИНДЕКС ПРИДРУЖЕНИХ БОЛЕСТИ</w:t>
            </w: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406BD0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D60AB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406BD0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406BD0" w:rsidRPr="00721BD3" w:rsidRDefault="00406BD0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35" w:type="dxa"/>
            <w:shd w:val="clear" w:color="auto" w:fill="FFFFFF" w:themeFill="background1"/>
          </w:tcPr>
          <w:p w:rsidR="00406BD0" w:rsidRPr="00721BD3" w:rsidRDefault="00406BD0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C843CE" w:rsidRDefault="003D6A7E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  <w:r w:rsidR="00C843C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A52661">
        <w:trPr>
          <w:trHeight w:val="457"/>
          <w:jc w:val="center"/>
        </w:trPr>
        <w:tc>
          <w:tcPr>
            <w:tcW w:w="7036" w:type="dxa"/>
            <w:shd w:val="clear" w:color="auto" w:fill="FFFF99"/>
            <w:vAlign w:val="center"/>
          </w:tcPr>
          <w:p w:rsidR="00546391" w:rsidRPr="00721BD3" w:rsidRDefault="00D93C0A" w:rsidP="00DC27C0">
            <w:pPr>
              <w:pStyle w:val="ListParagraph"/>
              <w:numPr>
                <w:ilvl w:val="0"/>
                <w:numId w:val="11"/>
              </w:numPr>
              <w:jc w:val="center"/>
              <w:rPr>
                <w:lang w:val="sr-Cyrl-CS"/>
              </w:rPr>
            </w:pPr>
            <w:r w:rsidRPr="00721BD3">
              <w:rPr>
                <w:lang w:val="sr-Cyrl-CS"/>
              </w:rPr>
              <w:t>ГРУПА  ИНВАЛИДИТЕТА</w:t>
            </w:r>
          </w:p>
          <w:p w:rsidR="00546391" w:rsidRPr="00721BD3" w:rsidRDefault="00546391" w:rsidP="002026B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  <w:shd w:val="clear" w:color="auto" w:fill="FFFF99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46391" w:rsidRPr="00721BD3" w:rsidTr="002C6644">
        <w:trPr>
          <w:trHeight w:val="243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6391" w:rsidRPr="00721BD3" w:rsidTr="002C6644">
        <w:trPr>
          <w:trHeight w:val="229"/>
          <w:jc w:val="center"/>
        </w:trPr>
        <w:tc>
          <w:tcPr>
            <w:tcW w:w="7036" w:type="dxa"/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6391" w:rsidRPr="00721BD3" w:rsidTr="00C32FCE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235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D93C0A" w:rsidRPr="00721B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група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6391" w:rsidRPr="00721BD3" w:rsidRDefault="00546391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2FCE" w:rsidRPr="00721BD3" w:rsidTr="00C32FCE">
        <w:trPr>
          <w:trHeight w:val="229"/>
          <w:jc w:val="center"/>
        </w:trPr>
        <w:tc>
          <w:tcPr>
            <w:tcW w:w="7036" w:type="dxa"/>
            <w:tcBorders>
              <w:bottom w:val="single" w:sz="4" w:space="0" w:color="auto"/>
            </w:tcBorders>
            <w:shd w:val="clear" w:color="auto" w:fill="FFFF99"/>
          </w:tcPr>
          <w:p w:rsidR="00C32FCE" w:rsidRDefault="00C32FCE" w:rsidP="00C32FCE">
            <w:pPr>
              <w:pStyle w:val="ListParagraph"/>
              <w:numPr>
                <w:ilvl w:val="0"/>
                <w:numId w:val="11"/>
              </w:numPr>
              <w:jc w:val="center"/>
              <w:rPr>
                <w:lang/>
              </w:rPr>
            </w:pPr>
            <w:r>
              <w:rPr>
                <w:lang/>
              </w:rPr>
              <w:t>КОРИСНИК ПОРОДИЧНЕ ИНВАЛИДНИНЕ</w:t>
            </w:r>
          </w:p>
          <w:p w:rsidR="00C32FCE" w:rsidRPr="00C32FCE" w:rsidRDefault="00C32FCE" w:rsidP="00C32FCE">
            <w:pPr>
              <w:pStyle w:val="ListParagraph"/>
              <w:rPr>
                <w:lang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99"/>
          </w:tcPr>
          <w:p w:rsidR="00C32FCE" w:rsidRPr="00721BD3" w:rsidRDefault="00C32FCE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FCE" w:rsidRPr="00721BD3" w:rsidTr="00C32FCE">
        <w:trPr>
          <w:trHeight w:val="229"/>
          <w:jc w:val="center"/>
        </w:trPr>
        <w:tc>
          <w:tcPr>
            <w:tcW w:w="70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2FCE" w:rsidRDefault="00E42187" w:rsidP="00E42187">
            <w:pPr>
              <w:pStyle w:val="ListParagraph"/>
              <w:jc w:val="center"/>
              <w:rPr>
                <w:lang/>
              </w:rPr>
            </w:pPr>
            <w:r>
              <w:rPr>
                <w:lang/>
              </w:rPr>
              <w:t>Корисник породичне инвалиднине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2FCE" w:rsidRPr="00C32FCE" w:rsidRDefault="00C32FCE" w:rsidP="009C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546391" w:rsidRPr="00546391" w:rsidRDefault="0002723B" w:rsidP="0002723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8D5D57">
        <w:rPr>
          <w:rFonts w:ascii="Times New Roman" w:hAnsi="Times New Roman" w:cs="Times New Roman"/>
          <w:sz w:val="24"/>
          <w:szCs w:val="24"/>
          <w:lang w:val="sr-Cyrl-CS"/>
        </w:rPr>
        <w:t>Максималан број бодова је 105</w:t>
      </w:r>
    </w:p>
    <w:p w:rsidR="00C237A2" w:rsidRDefault="00C237A2" w:rsidP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</w:p>
    <w:p w:rsidR="004C4644" w:rsidRPr="004D4DF2" w:rsidRDefault="004C4644" w:rsidP="00C237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4D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ПОТРЕБНА ДОКУМЕНТАЦИЈА</w:t>
      </w:r>
      <w:r w:rsidR="003D068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:rsidR="00D93C0A" w:rsidRPr="004D4DF2" w:rsidRDefault="004C4644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 xml:space="preserve">Решење надлежног органа о </w:t>
      </w:r>
      <w:r w:rsidR="00DC249A">
        <w:rPr>
          <w:bCs/>
          <w:lang w:val="sr-Cyrl-CS"/>
        </w:rPr>
        <w:t>признатом својству или праву</w:t>
      </w:r>
      <w:r w:rsidR="00B56ABA" w:rsidRPr="004D4DF2">
        <w:rPr>
          <w:bCs/>
          <w:lang w:val="sr-Cyrl-CS"/>
        </w:rPr>
        <w:t>,</w:t>
      </w:r>
    </w:p>
    <w:p w:rsidR="004C4644" w:rsidRPr="004D4DF2" w:rsidRDefault="00EF7593" w:rsidP="00F9439B">
      <w:pPr>
        <w:pStyle w:val="ListParagraph"/>
        <w:numPr>
          <w:ilvl w:val="0"/>
          <w:numId w:val="10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>Последњи и</w:t>
      </w:r>
      <w:r w:rsidR="008B2AF3" w:rsidRPr="004D4DF2">
        <w:rPr>
          <w:bCs/>
          <w:lang w:val="sr-Cyrl-CS"/>
        </w:rPr>
        <w:t>звештај лекара специјалисте</w:t>
      </w:r>
      <w:r w:rsidR="002124AF" w:rsidRPr="004D4DF2">
        <w:rPr>
          <w:bCs/>
          <w:lang w:val="sr-Cyrl-CS"/>
        </w:rPr>
        <w:t xml:space="preserve"> (одговарајуће гране специјализације)</w:t>
      </w:r>
      <w:r w:rsidR="00B56ABA" w:rsidRPr="004D4DF2">
        <w:rPr>
          <w:bCs/>
          <w:lang w:val="sr-Cyrl-CS"/>
        </w:rPr>
        <w:t>,</w:t>
      </w:r>
      <w:r w:rsidR="008B2AF3" w:rsidRPr="004D4DF2">
        <w:rPr>
          <w:bCs/>
          <w:lang w:val="sr-Cyrl-CS"/>
        </w:rPr>
        <w:t xml:space="preserve"> не старији од годину дана</w:t>
      </w:r>
    </w:p>
    <w:p w:rsidR="009307D9" w:rsidRPr="00F77751" w:rsidRDefault="009307D9" w:rsidP="009307D9">
      <w:pPr>
        <w:shd w:val="clear" w:color="auto" w:fill="FFFFFF"/>
        <w:rPr>
          <w:bCs/>
          <w:color w:val="FF0000"/>
          <w:lang w:val="sr-Cyrl-CS"/>
        </w:rPr>
      </w:pPr>
    </w:p>
    <w:p w:rsidR="009307D9" w:rsidRPr="00A50011" w:rsidRDefault="004A7ED2" w:rsidP="009307D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50011">
        <w:rPr>
          <w:rFonts w:ascii="Times New Roman" w:hAnsi="Times New Roman" w:cs="Times New Roman"/>
          <w:bCs/>
          <w:sz w:val="24"/>
          <w:szCs w:val="24"/>
          <w:lang w:val="sr-Cyrl-CS"/>
        </w:rPr>
        <w:t>ПОЖЕЉНА ДОКУМЕНТАЦИЈА:</w:t>
      </w:r>
    </w:p>
    <w:p w:rsidR="00C80A3B" w:rsidRPr="00A50011" w:rsidRDefault="00A50011" w:rsidP="009307D9">
      <w:pPr>
        <w:pStyle w:val="ListParagraph"/>
        <w:numPr>
          <w:ilvl w:val="0"/>
          <w:numId w:val="13"/>
        </w:num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>Фоток</w:t>
      </w:r>
      <w:r w:rsidR="00C80A3B" w:rsidRPr="00A50011">
        <w:rPr>
          <w:bCs/>
          <w:lang w:val="sr-Cyrl-CS"/>
        </w:rPr>
        <w:t>опиј</w:t>
      </w:r>
      <w:r w:rsidR="009307D9" w:rsidRPr="00A50011">
        <w:rPr>
          <w:bCs/>
          <w:lang w:val="sr-Cyrl-CS"/>
        </w:rPr>
        <w:t>а</w:t>
      </w:r>
      <w:r w:rsidR="00A63E36" w:rsidRPr="00A50011">
        <w:rPr>
          <w:bCs/>
          <w:lang w:val="sr-Cyrl-CS"/>
        </w:rPr>
        <w:t xml:space="preserve"> личне карте</w:t>
      </w:r>
      <w:r w:rsidR="009A4853">
        <w:rPr>
          <w:bCs/>
          <w:lang w:val="sr-Cyrl-CS"/>
        </w:rPr>
        <w:t xml:space="preserve"> (</w:t>
      </w:r>
      <w:r w:rsidR="00D65D7A" w:rsidRPr="00A50011">
        <w:rPr>
          <w:bCs/>
          <w:lang w:val="sr-Cyrl-CS"/>
        </w:rPr>
        <w:t xml:space="preserve">односно </w:t>
      </w:r>
      <w:r>
        <w:rPr>
          <w:bCs/>
          <w:lang w:val="sr-Cyrl-CS"/>
        </w:rPr>
        <w:t>за личне карте са чипом, извучени подаци из чипа</w:t>
      </w:r>
      <w:r w:rsidR="009A4853">
        <w:rPr>
          <w:bCs/>
          <w:lang w:val="sr-Cyrl-CS"/>
        </w:rPr>
        <w:t>)</w:t>
      </w:r>
    </w:p>
    <w:p w:rsidR="00D93C0A" w:rsidRDefault="00D93C0A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237A2" w:rsidRDefault="00C237A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sr-Cyrl-CS"/>
        </w:rPr>
        <w:br w:type="page"/>
      </w:r>
    </w:p>
    <w:p w:rsidR="004C4644" w:rsidRPr="00740FF4" w:rsidRDefault="004C46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НАЧИН ПОДНОШЕЊА ЗАХТЕВА</w:t>
      </w:r>
    </w:p>
    <w:p w:rsidR="00F60E75" w:rsidRPr="00740FF4" w:rsidRDefault="00F60E7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4C4644" w:rsidRPr="00740FF4" w:rsidRDefault="004C4644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Захтеви се подносе </w:t>
      </w:r>
      <w:r w:rsidR="001840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Министарству за рад, запошљавање, борачка и социјална питања, Сектору за борачко-инвалидску заштиту, на адресу: Македонска 4, Београд. На ков</w:t>
      </w:r>
      <w:r w:rsidR="00F60E7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ерти обавезно треба назначити </w:t>
      </w:r>
      <w:r w:rsidR="00F60E75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„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Захтев</w:t>
      </w:r>
      <w:r w:rsidR="00BA09C3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DC24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–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бањско</w:t>
      </w:r>
      <w:r w:rsidR="00DC24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-</w:t>
      </w:r>
      <w:r w:rsidR="00184097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климатск</w:t>
      </w:r>
      <w:r w:rsidR="00DC249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 </w:t>
      </w:r>
      <w:r w:rsidR="002276AE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опоравак</w:t>
      </w:r>
      <w:r w:rsidR="00F60E75" w:rsidRPr="00740FF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”</w:t>
      </w:r>
      <w:r w:rsidR="00F60E7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717593" w:rsidRPr="00740FF4" w:rsidRDefault="00717593" w:rsidP="009C1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A5E05" w:rsidRPr="00740FF4" w:rsidRDefault="006A5E05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84097" w:rsidRPr="00740FF4" w:rsidRDefault="001840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РОК ЗА ПОДНОШЕЊЕ ЗАХТЕВА</w:t>
      </w:r>
    </w:p>
    <w:p w:rsidR="00452897" w:rsidRPr="00740FF4" w:rsidRDefault="00452897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457B0" w:rsidRDefault="00082253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ахтев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бити 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</w:t>
      </w:r>
      <w:r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 пристизању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а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упућива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ње</w:t>
      </w:r>
      <w:r w:rsidR="00B2433D" w:rsidRP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C249A" w:rsidRP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корисника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бањско</w:t>
      </w:r>
      <w:r w:rsid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климатск</w:t>
      </w:r>
      <w:r w:rsidR="00DC249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о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поравак </w:t>
      </w:r>
      <w:r w:rsidR="00D82995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ће се вршити </w:t>
      </w:r>
      <w:r w:rsidR="004528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B2433D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попуњавања капацитета, односно реализације уговора.</w:t>
      </w:r>
      <w:r w:rsidR="00452897" w:rsidRPr="00740FF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C249A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Рок за подношење захтева је 15</w:t>
      </w:r>
      <w:r w:rsidR="00A05293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DC249A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09</w:t>
      </w:r>
      <w:r w:rsidR="00A05293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.20</w:t>
      </w:r>
      <w:r w:rsidR="00DC249A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21</w:t>
      </w:r>
      <w:r w:rsidR="00A05293" w:rsidRPr="00532C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године. </w:t>
      </w: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C249A" w:rsidRDefault="00DC249A" w:rsidP="00DC2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457B0" w:rsidRDefault="00D457B0" w:rsidP="00DD5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3B44" w:rsidRDefault="00AA3B44" w:rsidP="009C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4719B" w:rsidRPr="00A52661" w:rsidRDefault="002512F9" w:rsidP="0025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266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ЗАХТЕВ ЗА УПУЋИВАЊЕ НА БАЊСКО</w:t>
      </w:r>
      <w:r w:rsidR="00DC249A">
        <w:rPr>
          <w:rFonts w:ascii="Times New Roman" w:eastAsia="Times New Roman" w:hAnsi="Times New Roman" w:cs="Times New Roman"/>
          <w:b/>
          <w:sz w:val="32"/>
          <w:szCs w:val="32"/>
          <w:lang/>
        </w:rPr>
        <w:t>-</w:t>
      </w:r>
      <w:r w:rsidRPr="00A52661">
        <w:rPr>
          <w:rFonts w:ascii="Times New Roman" w:eastAsia="Times New Roman" w:hAnsi="Times New Roman" w:cs="Times New Roman"/>
          <w:b/>
          <w:sz w:val="32"/>
          <w:szCs w:val="32"/>
        </w:rPr>
        <w:t>КЛИМАТСК</w:t>
      </w:r>
      <w:r w:rsidR="00DC249A">
        <w:rPr>
          <w:rFonts w:ascii="Times New Roman" w:eastAsia="Times New Roman" w:hAnsi="Times New Roman" w:cs="Times New Roman"/>
          <w:b/>
          <w:sz w:val="32"/>
          <w:szCs w:val="32"/>
          <w:lang/>
        </w:rPr>
        <w:t>И</w:t>
      </w:r>
      <w:r w:rsidRPr="00A52661">
        <w:rPr>
          <w:rFonts w:ascii="Times New Roman" w:eastAsia="Times New Roman" w:hAnsi="Times New Roman" w:cs="Times New Roman"/>
          <w:b/>
          <w:sz w:val="32"/>
          <w:szCs w:val="32"/>
        </w:rPr>
        <w:t xml:space="preserve">  ОПОРАВАК</w:t>
      </w:r>
    </w:p>
    <w:p w:rsidR="002512F9" w:rsidRDefault="002512F9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A7C" w:rsidRDefault="00703A7C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A7C" w:rsidRDefault="00703A7C" w:rsidP="009C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23"/>
        <w:gridCol w:w="5527"/>
      </w:tblGrid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 xml:space="preserve">ИМЕ И ПРЕЗИМЕ </w:t>
            </w:r>
          </w:p>
          <w:p w:rsidR="00703A7C" w:rsidRPr="00703A7C" w:rsidRDefault="00703A7C" w:rsidP="00703A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подносиоца захтева</w:t>
            </w: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ЈМБГ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9C15B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АДРЕСА УЛИЦА И БРОЈ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ГРАД/ОПШТИНА/МЕСТО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9C15B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КОНТАКТ ТЕЛЕФОН МОБИЛНИ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A7C" w:rsidTr="00A52661">
        <w:tc>
          <w:tcPr>
            <w:tcW w:w="3823" w:type="dxa"/>
            <w:shd w:val="clear" w:color="auto" w:fill="FFFF99"/>
          </w:tcPr>
          <w:p w:rsidR="00703A7C" w:rsidRPr="00703A7C" w:rsidRDefault="00703A7C" w:rsidP="00703A7C">
            <w:pPr>
              <w:rPr>
                <w:rFonts w:ascii="Times New Roman" w:hAnsi="Times New Roman" w:cs="Times New Roman"/>
                <w:lang w:val="sr-Cyrl-CS"/>
              </w:rPr>
            </w:pPr>
            <w:r w:rsidRPr="00703A7C">
              <w:rPr>
                <w:rFonts w:ascii="Times New Roman" w:hAnsi="Times New Roman" w:cs="Times New Roman"/>
                <w:lang w:val="sr-Cyrl-CS"/>
              </w:rPr>
              <w:t>КОНТАКТ ТЕЛЕФОН</w:t>
            </w:r>
            <w:r w:rsidRPr="00703A7C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703A7C">
              <w:rPr>
                <w:rFonts w:ascii="Times New Roman" w:hAnsi="Times New Roman" w:cs="Times New Roman"/>
                <w:lang w:val="sr-Cyrl-CS"/>
              </w:rPr>
              <w:t>ФИКСНИ</w:t>
            </w:r>
          </w:p>
          <w:p w:rsidR="00703A7C" w:rsidRP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703A7C" w:rsidRDefault="00703A7C" w:rsidP="009C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979" w:rsidRPr="000D2B8E" w:rsidRDefault="002043BB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="000D2B8E" w:rsidRPr="000D2B8E">
        <w:rPr>
          <w:rFonts w:ascii="Times New Roman" w:hAnsi="Times New Roman" w:cs="Times New Roman"/>
          <w:sz w:val="24"/>
          <w:szCs w:val="24"/>
          <w:lang w:val="sr-Cyrl-CS"/>
        </w:rPr>
        <w:t>Обавезно попунити сва поља</w:t>
      </w:r>
    </w:p>
    <w:p w:rsidR="000D2B8E" w:rsidRDefault="000D2B8E" w:rsidP="009C15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A3B44" w:rsidRPr="00990E87" w:rsidRDefault="00AA3B44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90E87">
        <w:rPr>
          <w:rFonts w:ascii="Times New Roman" w:hAnsi="Times New Roman" w:cs="Times New Roman"/>
          <w:sz w:val="24"/>
          <w:szCs w:val="24"/>
          <w:lang w:val="sr-Cyrl-CS"/>
        </w:rPr>
        <w:t>Прилог:</w:t>
      </w:r>
    </w:p>
    <w:p w:rsidR="00990E87" w:rsidRPr="00C221D5" w:rsidRDefault="00990E87" w:rsidP="009C15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E87" w:rsidRPr="004D4DF2" w:rsidRDefault="00990E87" w:rsidP="00990E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4DF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Потребна документација</w:t>
      </w:r>
    </w:p>
    <w:p w:rsidR="00990E87" w:rsidRPr="004D4DF2" w:rsidRDefault="00990E87" w:rsidP="005E5234">
      <w:pPr>
        <w:pStyle w:val="ListParagraph"/>
        <w:numPr>
          <w:ilvl w:val="0"/>
          <w:numId w:val="17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 xml:space="preserve">Решење надлежног органа о признатом својству </w:t>
      </w:r>
      <w:r w:rsidR="00DC249A">
        <w:rPr>
          <w:bCs/>
          <w:lang w:val="sr-Cyrl-CS"/>
        </w:rPr>
        <w:t>или праву</w:t>
      </w:r>
      <w:r w:rsidRPr="004D4DF2">
        <w:rPr>
          <w:bCs/>
          <w:lang w:val="sr-Cyrl-CS"/>
        </w:rPr>
        <w:t>,</w:t>
      </w:r>
    </w:p>
    <w:p w:rsidR="00990E87" w:rsidRPr="004D4DF2" w:rsidRDefault="00990E87" w:rsidP="005E5234">
      <w:pPr>
        <w:pStyle w:val="ListParagraph"/>
        <w:numPr>
          <w:ilvl w:val="0"/>
          <w:numId w:val="17"/>
        </w:numPr>
        <w:shd w:val="clear" w:color="auto" w:fill="FFFFFF"/>
        <w:rPr>
          <w:bCs/>
          <w:lang w:val="sr-Cyrl-CS"/>
        </w:rPr>
      </w:pPr>
      <w:r w:rsidRPr="004D4DF2">
        <w:rPr>
          <w:bCs/>
          <w:lang w:val="sr-Cyrl-CS"/>
        </w:rPr>
        <w:t>Последњи извештај лекара специјалисте (одговарајуће гране специјализације), не старији од годину дана</w:t>
      </w:r>
    </w:p>
    <w:p w:rsidR="00990E87" w:rsidRDefault="00990E87" w:rsidP="00990E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90E87" w:rsidRPr="00A50011" w:rsidRDefault="00990E87" w:rsidP="00990E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50011">
        <w:rPr>
          <w:rFonts w:ascii="Times New Roman" w:hAnsi="Times New Roman" w:cs="Times New Roman"/>
          <w:bCs/>
          <w:sz w:val="24"/>
          <w:szCs w:val="24"/>
          <w:lang w:val="sr-Cyrl-CS"/>
        </w:rPr>
        <w:t>Пожељна документација:</w:t>
      </w:r>
    </w:p>
    <w:p w:rsidR="00990E87" w:rsidRPr="00A50011" w:rsidRDefault="00990E87" w:rsidP="005E5234">
      <w:pPr>
        <w:pStyle w:val="ListParagraph"/>
        <w:numPr>
          <w:ilvl w:val="0"/>
          <w:numId w:val="19"/>
        </w:numPr>
        <w:shd w:val="clear" w:color="auto" w:fill="FFFFFF"/>
        <w:rPr>
          <w:bCs/>
          <w:lang w:val="sr-Cyrl-CS"/>
        </w:rPr>
      </w:pPr>
      <w:r>
        <w:rPr>
          <w:bCs/>
          <w:lang w:val="sr-Cyrl-CS"/>
        </w:rPr>
        <w:t>Фоток</w:t>
      </w:r>
      <w:r w:rsidRPr="00A50011">
        <w:rPr>
          <w:bCs/>
          <w:lang w:val="sr-Cyrl-CS"/>
        </w:rPr>
        <w:t>опија личне карте</w:t>
      </w:r>
      <w:r>
        <w:rPr>
          <w:bCs/>
          <w:lang w:val="sr-Cyrl-CS"/>
        </w:rPr>
        <w:t xml:space="preserve"> (</w:t>
      </w:r>
      <w:r w:rsidRPr="00A50011">
        <w:rPr>
          <w:bCs/>
          <w:lang w:val="sr-Cyrl-CS"/>
        </w:rPr>
        <w:t xml:space="preserve">односно </w:t>
      </w:r>
      <w:r>
        <w:rPr>
          <w:bCs/>
          <w:lang w:val="sr-Cyrl-CS"/>
        </w:rPr>
        <w:t>за личне карте са чипом, извучени подаци из чипа)</w:t>
      </w:r>
    </w:p>
    <w:p w:rsidR="00852149" w:rsidRDefault="00852149" w:rsidP="00852149">
      <w:pPr>
        <w:rPr>
          <w:color w:val="FF0000"/>
          <w:lang w:val="sr-Cyrl-CS"/>
        </w:rPr>
      </w:pPr>
    </w:p>
    <w:p w:rsidR="00D457B0" w:rsidRDefault="00D457B0" w:rsidP="00D457B0">
      <w:pPr>
        <w:rPr>
          <w:sz w:val="28"/>
          <w:szCs w:val="28"/>
          <w:lang w:val="sr-Cyrl-CS"/>
        </w:rPr>
      </w:pPr>
    </w:p>
    <w:p w:rsidR="00D457B0" w:rsidRDefault="00D457B0" w:rsidP="00D457B0">
      <w:pPr>
        <w:rPr>
          <w:sz w:val="28"/>
          <w:szCs w:val="2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941E5E" w:rsidTr="00941E5E">
        <w:tc>
          <w:tcPr>
            <w:tcW w:w="4675" w:type="dxa"/>
          </w:tcPr>
          <w:p w:rsidR="00941E5E" w:rsidRPr="00E322BB" w:rsidRDefault="007C269F" w:rsidP="007C26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sz w:val="28"/>
                <w:szCs w:val="28"/>
                <w:lang w:val="sr-Cyrl-CS"/>
              </w:rPr>
              <w:t>___________________________</w:t>
            </w:r>
          </w:p>
        </w:tc>
        <w:tc>
          <w:tcPr>
            <w:tcW w:w="4675" w:type="dxa"/>
          </w:tcPr>
          <w:p w:rsidR="00941E5E" w:rsidRDefault="00941E5E" w:rsidP="007C269F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_____________________________</w:t>
            </w:r>
          </w:p>
        </w:tc>
      </w:tr>
      <w:tr w:rsidR="00941E5E" w:rsidTr="00941E5E">
        <w:tc>
          <w:tcPr>
            <w:tcW w:w="4675" w:type="dxa"/>
          </w:tcPr>
          <w:p w:rsidR="00941E5E" w:rsidRDefault="001A4F8B" w:rsidP="00E322BB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E322BB" w:rsidRPr="00941E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4675" w:type="dxa"/>
          </w:tcPr>
          <w:p w:rsidR="00941E5E" w:rsidRPr="00FF7D2A" w:rsidRDefault="00941E5E" w:rsidP="00941E5E">
            <w:pPr>
              <w:jc w:val="center"/>
              <w:rPr>
                <w:sz w:val="24"/>
                <w:szCs w:val="24"/>
                <w:lang w:val="sr-Cyrl-CS"/>
              </w:rPr>
            </w:pPr>
            <w:r w:rsidRPr="00FF7D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подносиоца захтева</w:t>
            </w:r>
          </w:p>
        </w:tc>
      </w:tr>
    </w:tbl>
    <w:p w:rsidR="00941E5E" w:rsidRDefault="00941E5E" w:rsidP="00D457B0">
      <w:pPr>
        <w:rPr>
          <w:sz w:val="28"/>
          <w:szCs w:val="28"/>
          <w:lang w:val="sr-Cyrl-CS"/>
        </w:rPr>
      </w:pPr>
    </w:p>
    <w:p w:rsidR="00941E5E" w:rsidRDefault="00941E5E" w:rsidP="00D457B0">
      <w:pPr>
        <w:rPr>
          <w:sz w:val="28"/>
          <w:szCs w:val="28"/>
          <w:lang w:val="sr-Cyrl-CS"/>
        </w:rPr>
      </w:pPr>
    </w:p>
    <w:p w:rsidR="00941E5E" w:rsidRDefault="00941E5E" w:rsidP="00D457B0">
      <w:pPr>
        <w:rPr>
          <w:sz w:val="28"/>
          <w:szCs w:val="28"/>
          <w:lang w:val="sr-Cyrl-CS"/>
        </w:rPr>
      </w:pPr>
    </w:p>
    <w:p w:rsidR="007B1FC6" w:rsidRDefault="007B1FC6" w:rsidP="009C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</w:t>
      </w:r>
      <w:r w:rsidR="00633389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</w:t>
      </w:r>
    </w:p>
    <w:p w:rsidR="00055A84" w:rsidRDefault="00055A84" w:rsidP="003105B7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055A84" w:rsidSect="000209FB">
      <w:footerReference w:type="default" r:id="rId9"/>
      <w:pgSz w:w="12240" w:h="15840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D8" w:rsidRDefault="003149D8" w:rsidP="00452897">
      <w:pPr>
        <w:spacing w:after="0" w:line="240" w:lineRule="auto"/>
      </w:pPr>
      <w:r>
        <w:separator/>
      </w:r>
    </w:p>
  </w:endnote>
  <w:endnote w:type="continuationSeparator" w:id="0">
    <w:p w:rsidR="003149D8" w:rsidRDefault="003149D8" w:rsidP="0045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0688"/>
      <w:docPartObj>
        <w:docPartGallery w:val="Page Numbers (Bottom of Page)"/>
        <w:docPartUnique/>
      </w:docPartObj>
    </w:sdtPr>
    <w:sdtContent>
      <w:p w:rsidR="00452897" w:rsidRDefault="00204250">
        <w:pPr>
          <w:pStyle w:val="Footer"/>
          <w:jc w:val="right"/>
        </w:pPr>
        <w:r w:rsidRPr="00452897">
          <w:rPr>
            <w:rFonts w:ascii="Times New Roman" w:hAnsi="Times New Roman" w:cs="Times New Roman"/>
          </w:rPr>
          <w:fldChar w:fldCharType="begin"/>
        </w:r>
        <w:r w:rsidR="00452897" w:rsidRPr="00452897">
          <w:rPr>
            <w:rFonts w:ascii="Times New Roman" w:hAnsi="Times New Roman" w:cs="Times New Roman"/>
          </w:rPr>
          <w:instrText xml:space="preserve"> PAGE   \* MERGEFORMAT </w:instrText>
        </w:r>
        <w:r w:rsidRPr="00452897">
          <w:rPr>
            <w:rFonts w:ascii="Times New Roman" w:hAnsi="Times New Roman" w:cs="Times New Roman"/>
          </w:rPr>
          <w:fldChar w:fldCharType="separate"/>
        </w:r>
        <w:r w:rsidR="006E7E30">
          <w:rPr>
            <w:rFonts w:ascii="Times New Roman" w:hAnsi="Times New Roman" w:cs="Times New Roman"/>
            <w:noProof/>
          </w:rPr>
          <w:t>5</w:t>
        </w:r>
        <w:r w:rsidRPr="00452897">
          <w:rPr>
            <w:rFonts w:ascii="Times New Roman" w:hAnsi="Times New Roman" w:cs="Times New Roman"/>
          </w:rPr>
          <w:fldChar w:fldCharType="end"/>
        </w:r>
      </w:p>
    </w:sdtContent>
  </w:sdt>
  <w:p w:rsidR="00452897" w:rsidRDefault="00452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D8" w:rsidRDefault="003149D8" w:rsidP="00452897">
      <w:pPr>
        <w:spacing w:after="0" w:line="240" w:lineRule="auto"/>
      </w:pPr>
      <w:r>
        <w:separator/>
      </w:r>
    </w:p>
  </w:footnote>
  <w:footnote w:type="continuationSeparator" w:id="0">
    <w:p w:rsidR="003149D8" w:rsidRDefault="003149D8" w:rsidP="00452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414"/>
    <w:multiLevelType w:val="hybridMultilevel"/>
    <w:tmpl w:val="A8F8DA26"/>
    <w:lvl w:ilvl="0" w:tplc="C35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63F30"/>
    <w:multiLevelType w:val="hybridMultilevel"/>
    <w:tmpl w:val="02CCBFB4"/>
    <w:lvl w:ilvl="0" w:tplc="0D96B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93547"/>
    <w:multiLevelType w:val="multilevel"/>
    <w:tmpl w:val="59D6E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908B5"/>
    <w:multiLevelType w:val="hybridMultilevel"/>
    <w:tmpl w:val="7BEA47A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E28D2"/>
    <w:multiLevelType w:val="hybridMultilevel"/>
    <w:tmpl w:val="86C00F5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A3531"/>
    <w:multiLevelType w:val="hybridMultilevel"/>
    <w:tmpl w:val="88CA2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1F7E7D"/>
    <w:multiLevelType w:val="hybridMultilevel"/>
    <w:tmpl w:val="89FE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46C13"/>
    <w:multiLevelType w:val="hybridMultilevel"/>
    <w:tmpl w:val="ABA6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2515"/>
    <w:multiLevelType w:val="hybridMultilevel"/>
    <w:tmpl w:val="BBF08B8E"/>
    <w:lvl w:ilvl="0" w:tplc="2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F92905"/>
    <w:multiLevelType w:val="hybridMultilevel"/>
    <w:tmpl w:val="BC802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C6DD6"/>
    <w:multiLevelType w:val="hybridMultilevel"/>
    <w:tmpl w:val="117E72AC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B44326"/>
    <w:multiLevelType w:val="hybridMultilevel"/>
    <w:tmpl w:val="7EDA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C52DE"/>
    <w:multiLevelType w:val="hybridMultilevel"/>
    <w:tmpl w:val="807EF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86E7B"/>
    <w:multiLevelType w:val="hybridMultilevel"/>
    <w:tmpl w:val="F70AF28C"/>
    <w:lvl w:ilvl="0" w:tplc="046E5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F0D7D"/>
    <w:multiLevelType w:val="hybridMultilevel"/>
    <w:tmpl w:val="623E4C6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54EED"/>
    <w:multiLevelType w:val="hybridMultilevel"/>
    <w:tmpl w:val="2A28B6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B3B10"/>
    <w:multiLevelType w:val="hybridMultilevel"/>
    <w:tmpl w:val="4E4662E6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A34B25"/>
    <w:multiLevelType w:val="multilevel"/>
    <w:tmpl w:val="1D280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16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2"/>
  </w:num>
  <w:num w:numId="15">
    <w:abstractNumId w:val="9"/>
  </w:num>
  <w:num w:numId="16">
    <w:abstractNumId w:val="17"/>
  </w:num>
  <w:num w:numId="17">
    <w:abstractNumId w:val="4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05B7"/>
    <w:rsid w:val="000059C8"/>
    <w:rsid w:val="000209FB"/>
    <w:rsid w:val="0002723B"/>
    <w:rsid w:val="000329AD"/>
    <w:rsid w:val="00040A01"/>
    <w:rsid w:val="00041651"/>
    <w:rsid w:val="00042F8F"/>
    <w:rsid w:val="0004303C"/>
    <w:rsid w:val="00043370"/>
    <w:rsid w:val="00055A84"/>
    <w:rsid w:val="000616A1"/>
    <w:rsid w:val="00075D9F"/>
    <w:rsid w:val="00082253"/>
    <w:rsid w:val="00084A07"/>
    <w:rsid w:val="00086C5A"/>
    <w:rsid w:val="0009065C"/>
    <w:rsid w:val="0009373C"/>
    <w:rsid w:val="00095047"/>
    <w:rsid w:val="000A4808"/>
    <w:rsid w:val="000A6B26"/>
    <w:rsid w:val="000B19E9"/>
    <w:rsid w:val="000B21C4"/>
    <w:rsid w:val="000C675F"/>
    <w:rsid w:val="000D2B8E"/>
    <w:rsid w:val="000E7352"/>
    <w:rsid w:val="0010305C"/>
    <w:rsid w:val="0010406F"/>
    <w:rsid w:val="0010422B"/>
    <w:rsid w:val="001101DA"/>
    <w:rsid w:val="00121E69"/>
    <w:rsid w:val="00126C6D"/>
    <w:rsid w:val="00127104"/>
    <w:rsid w:val="001424D3"/>
    <w:rsid w:val="001517A4"/>
    <w:rsid w:val="00160D6A"/>
    <w:rsid w:val="0017718C"/>
    <w:rsid w:val="001803A0"/>
    <w:rsid w:val="00184097"/>
    <w:rsid w:val="001A1ED6"/>
    <w:rsid w:val="001A4EE4"/>
    <w:rsid w:val="001A4F8B"/>
    <w:rsid w:val="001B620D"/>
    <w:rsid w:val="001C3E04"/>
    <w:rsid w:val="001C6539"/>
    <w:rsid w:val="001E7B18"/>
    <w:rsid w:val="001F0259"/>
    <w:rsid w:val="001F0CFB"/>
    <w:rsid w:val="001F10A5"/>
    <w:rsid w:val="001F71BE"/>
    <w:rsid w:val="00201A57"/>
    <w:rsid w:val="002026BA"/>
    <w:rsid w:val="00204250"/>
    <w:rsid w:val="002043BB"/>
    <w:rsid w:val="00204D67"/>
    <w:rsid w:val="00206364"/>
    <w:rsid w:val="002124AF"/>
    <w:rsid w:val="00215587"/>
    <w:rsid w:val="002276AE"/>
    <w:rsid w:val="002315FB"/>
    <w:rsid w:val="00234BBF"/>
    <w:rsid w:val="00235A7F"/>
    <w:rsid w:val="00244510"/>
    <w:rsid w:val="00247B5B"/>
    <w:rsid w:val="002512F9"/>
    <w:rsid w:val="00261E12"/>
    <w:rsid w:val="00272F75"/>
    <w:rsid w:val="00291D95"/>
    <w:rsid w:val="002B1B0E"/>
    <w:rsid w:val="002B2A08"/>
    <w:rsid w:val="002B35BA"/>
    <w:rsid w:val="002C5716"/>
    <w:rsid w:val="002C6644"/>
    <w:rsid w:val="002C6762"/>
    <w:rsid w:val="002E6596"/>
    <w:rsid w:val="002F37C4"/>
    <w:rsid w:val="0030349C"/>
    <w:rsid w:val="00304A1B"/>
    <w:rsid w:val="003105B7"/>
    <w:rsid w:val="003149D8"/>
    <w:rsid w:val="00327777"/>
    <w:rsid w:val="00332CEA"/>
    <w:rsid w:val="003331A7"/>
    <w:rsid w:val="00340E13"/>
    <w:rsid w:val="00357A05"/>
    <w:rsid w:val="0036619D"/>
    <w:rsid w:val="00370B28"/>
    <w:rsid w:val="003752FF"/>
    <w:rsid w:val="003764B3"/>
    <w:rsid w:val="00377B1F"/>
    <w:rsid w:val="0038156C"/>
    <w:rsid w:val="00387771"/>
    <w:rsid w:val="003A1E78"/>
    <w:rsid w:val="003C0C64"/>
    <w:rsid w:val="003D068A"/>
    <w:rsid w:val="003D6A7E"/>
    <w:rsid w:val="003E1FF3"/>
    <w:rsid w:val="003E4D7C"/>
    <w:rsid w:val="003F45BB"/>
    <w:rsid w:val="003F5CE6"/>
    <w:rsid w:val="00404AAA"/>
    <w:rsid w:val="00406BD0"/>
    <w:rsid w:val="004220DF"/>
    <w:rsid w:val="004402E4"/>
    <w:rsid w:val="004410F8"/>
    <w:rsid w:val="00452897"/>
    <w:rsid w:val="00455B76"/>
    <w:rsid w:val="00457B3B"/>
    <w:rsid w:val="004623F2"/>
    <w:rsid w:val="00491BB4"/>
    <w:rsid w:val="0049269E"/>
    <w:rsid w:val="004A379E"/>
    <w:rsid w:val="004A39C3"/>
    <w:rsid w:val="004A4182"/>
    <w:rsid w:val="004A7ED2"/>
    <w:rsid w:val="004C366D"/>
    <w:rsid w:val="004C4644"/>
    <w:rsid w:val="004D2F53"/>
    <w:rsid w:val="004D4DF2"/>
    <w:rsid w:val="004F20C3"/>
    <w:rsid w:val="00506517"/>
    <w:rsid w:val="005079F7"/>
    <w:rsid w:val="005168BB"/>
    <w:rsid w:val="00520C49"/>
    <w:rsid w:val="00532CD7"/>
    <w:rsid w:val="0054586A"/>
    <w:rsid w:val="00546391"/>
    <w:rsid w:val="005569E2"/>
    <w:rsid w:val="005613C8"/>
    <w:rsid w:val="00564CF0"/>
    <w:rsid w:val="0059219A"/>
    <w:rsid w:val="00595E2F"/>
    <w:rsid w:val="005C1AE2"/>
    <w:rsid w:val="005D1483"/>
    <w:rsid w:val="005D168D"/>
    <w:rsid w:val="005E5234"/>
    <w:rsid w:val="005E5F20"/>
    <w:rsid w:val="00603C95"/>
    <w:rsid w:val="006055E5"/>
    <w:rsid w:val="00611F98"/>
    <w:rsid w:val="00622314"/>
    <w:rsid w:val="006223DB"/>
    <w:rsid w:val="00633389"/>
    <w:rsid w:val="00634765"/>
    <w:rsid w:val="00652958"/>
    <w:rsid w:val="00662425"/>
    <w:rsid w:val="00667977"/>
    <w:rsid w:val="00690C34"/>
    <w:rsid w:val="006938A1"/>
    <w:rsid w:val="006A53C3"/>
    <w:rsid w:val="006A5E05"/>
    <w:rsid w:val="006A6D5D"/>
    <w:rsid w:val="006B4E99"/>
    <w:rsid w:val="006B732E"/>
    <w:rsid w:val="006C7369"/>
    <w:rsid w:val="006D3C3C"/>
    <w:rsid w:val="006E6979"/>
    <w:rsid w:val="006E7E30"/>
    <w:rsid w:val="006F7CDE"/>
    <w:rsid w:val="007029C8"/>
    <w:rsid w:val="00702BD8"/>
    <w:rsid w:val="00703A7C"/>
    <w:rsid w:val="00705514"/>
    <w:rsid w:val="00710FAE"/>
    <w:rsid w:val="00712885"/>
    <w:rsid w:val="0071506B"/>
    <w:rsid w:val="00715C12"/>
    <w:rsid w:val="00717593"/>
    <w:rsid w:val="0072038B"/>
    <w:rsid w:val="00720636"/>
    <w:rsid w:val="00720C42"/>
    <w:rsid w:val="00721BD3"/>
    <w:rsid w:val="00725293"/>
    <w:rsid w:val="007262AF"/>
    <w:rsid w:val="00731441"/>
    <w:rsid w:val="00740FF4"/>
    <w:rsid w:val="007648FB"/>
    <w:rsid w:val="007729F1"/>
    <w:rsid w:val="007745C0"/>
    <w:rsid w:val="00777845"/>
    <w:rsid w:val="0079717B"/>
    <w:rsid w:val="007B1FC6"/>
    <w:rsid w:val="007B514D"/>
    <w:rsid w:val="007C0536"/>
    <w:rsid w:val="007C269F"/>
    <w:rsid w:val="007C3365"/>
    <w:rsid w:val="007D04C5"/>
    <w:rsid w:val="007D0768"/>
    <w:rsid w:val="007D0EEB"/>
    <w:rsid w:val="007D60AB"/>
    <w:rsid w:val="007E689B"/>
    <w:rsid w:val="007F3457"/>
    <w:rsid w:val="007F5922"/>
    <w:rsid w:val="00802ADE"/>
    <w:rsid w:val="008119E1"/>
    <w:rsid w:val="00825C70"/>
    <w:rsid w:val="00826DCE"/>
    <w:rsid w:val="00852149"/>
    <w:rsid w:val="00853FE2"/>
    <w:rsid w:val="00863DC6"/>
    <w:rsid w:val="008B2AF3"/>
    <w:rsid w:val="008C1338"/>
    <w:rsid w:val="008C6FD0"/>
    <w:rsid w:val="008D5D57"/>
    <w:rsid w:val="008E12C8"/>
    <w:rsid w:val="00914B40"/>
    <w:rsid w:val="009212E5"/>
    <w:rsid w:val="00922E47"/>
    <w:rsid w:val="009303EB"/>
    <w:rsid w:val="009307D9"/>
    <w:rsid w:val="00934629"/>
    <w:rsid w:val="00936CF0"/>
    <w:rsid w:val="00941E5E"/>
    <w:rsid w:val="009455E7"/>
    <w:rsid w:val="00952D04"/>
    <w:rsid w:val="00963CFE"/>
    <w:rsid w:val="00965444"/>
    <w:rsid w:val="0097197B"/>
    <w:rsid w:val="00973B8D"/>
    <w:rsid w:val="00980C0E"/>
    <w:rsid w:val="00990E87"/>
    <w:rsid w:val="00996839"/>
    <w:rsid w:val="00996B91"/>
    <w:rsid w:val="0099730D"/>
    <w:rsid w:val="009A4853"/>
    <w:rsid w:val="009B0335"/>
    <w:rsid w:val="009B2251"/>
    <w:rsid w:val="009B2C5C"/>
    <w:rsid w:val="009B3606"/>
    <w:rsid w:val="009C15B9"/>
    <w:rsid w:val="009D42A1"/>
    <w:rsid w:val="009F3BF8"/>
    <w:rsid w:val="009F4DBF"/>
    <w:rsid w:val="00A01EDE"/>
    <w:rsid w:val="00A035AD"/>
    <w:rsid w:val="00A05293"/>
    <w:rsid w:val="00A06046"/>
    <w:rsid w:val="00A07C3F"/>
    <w:rsid w:val="00A10872"/>
    <w:rsid w:val="00A10D3F"/>
    <w:rsid w:val="00A14BAB"/>
    <w:rsid w:val="00A3332F"/>
    <w:rsid w:val="00A47B98"/>
    <w:rsid w:val="00A50011"/>
    <w:rsid w:val="00A52661"/>
    <w:rsid w:val="00A52E41"/>
    <w:rsid w:val="00A63E36"/>
    <w:rsid w:val="00A6713B"/>
    <w:rsid w:val="00A718BA"/>
    <w:rsid w:val="00A75DE3"/>
    <w:rsid w:val="00A7692B"/>
    <w:rsid w:val="00A87EC2"/>
    <w:rsid w:val="00A92344"/>
    <w:rsid w:val="00A95570"/>
    <w:rsid w:val="00AA3B44"/>
    <w:rsid w:val="00AB0840"/>
    <w:rsid w:val="00AB184F"/>
    <w:rsid w:val="00AB3D0A"/>
    <w:rsid w:val="00AB5383"/>
    <w:rsid w:val="00AC19DD"/>
    <w:rsid w:val="00AD64EF"/>
    <w:rsid w:val="00AE011C"/>
    <w:rsid w:val="00AE0367"/>
    <w:rsid w:val="00AE1359"/>
    <w:rsid w:val="00AE652A"/>
    <w:rsid w:val="00AF2F39"/>
    <w:rsid w:val="00AF3423"/>
    <w:rsid w:val="00AF3971"/>
    <w:rsid w:val="00AF702B"/>
    <w:rsid w:val="00B023F6"/>
    <w:rsid w:val="00B13476"/>
    <w:rsid w:val="00B168F8"/>
    <w:rsid w:val="00B2433D"/>
    <w:rsid w:val="00B26794"/>
    <w:rsid w:val="00B4011F"/>
    <w:rsid w:val="00B461F8"/>
    <w:rsid w:val="00B56ABA"/>
    <w:rsid w:val="00B66BB8"/>
    <w:rsid w:val="00B759C7"/>
    <w:rsid w:val="00B83B4B"/>
    <w:rsid w:val="00B91500"/>
    <w:rsid w:val="00B95F00"/>
    <w:rsid w:val="00BA09C3"/>
    <w:rsid w:val="00BC10F4"/>
    <w:rsid w:val="00BC293C"/>
    <w:rsid w:val="00BD309F"/>
    <w:rsid w:val="00BD391E"/>
    <w:rsid w:val="00BD3E35"/>
    <w:rsid w:val="00BE1749"/>
    <w:rsid w:val="00BE60B8"/>
    <w:rsid w:val="00BF67A0"/>
    <w:rsid w:val="00C0125F"/>
    <w:rsid w:val="00C114A8"/>
    <w:rsid w:val="00C2009B"/>
    <w:rsid w:val="00C221D5"/>
    <w:rsid w:val="00C237A2"/>
    <w:rsid w:val="00C32FCE"/>
    <w:rsid w:val="00C35DDF"/>
    <w:rsid w:val="00C42AC2"/>
    <w:rsid w:val="00C479D0"/>
    <w:rsid w:val="00C523AA"/>
    <w:rsid w:val="00C60F12"/>
    <w:rsid w:val="00C61176"/>
    <w:rsid w:val="00C63174"/>
    <w:rsid w:val="00C717A9"/>
    <w:rsid w:val="00C73B56"/>
    <w:rsid w:val="00C80A3B"/>
    <w:rsid w:val="00C82B7C"/>
    <w:rsid w:val="00C843CE"/>
    <w:rsid w:val="00C85D74"/>
    <w:rsid w:val="00CA1190"/>
    <w:rsid w:val="00CB739F"/>
    <w:rsid w:val="00CC2906"/>
    <w:rsid w:val="00CD6C2B"/>
    <w:rsid w:val="00CE166C"/>
    <w:rsid w:val="00CE1FE6"/>
    <w:rsid w:val="00CE78B3"/>
    <w:rsid w:val="00D01C7C"/>
    <w:rsid w:val="00D023CA"/>
    <w:rsid w:val="00D0482C"/>
    <w:rsid w:val="00D146B1"/>
    <w:rsid w:val="00D24BF1"/>
    <w:rsid w:val="00D457B0"/>
    <w:rsid w:val="00D611F7"/>
    <w:rsid w:val="00D65D7A"/>
    <w:rsid w:val="00D72458"/>
    <w:rsid w:val="00D740F3"/>
    <w:rsid w:val="00D82995"/>
    <w:rsid w:val="00D905CF"/>
    <w:rsid w:val="00D93C0A"/>
    <w:rsid w:val="00DA1AA2"/>
    <w:rsid w:val="00DA413E"/>
    <w:rsid w:val="00DA7132"/>
    <w:rsid w:val="00DC249A"/>
    <w:rsid w:val="00DC27C0"/>
    <w:rsid w:val="00DC5493"/>
    <w:rsid w:val="00DD5DE1"/>
    <w:rsid w:val="00DE03C5"/>
    <w:rsid w:val="00DE54BE"/>
    <w:rsid w:val="00DF5A9D"/>
    <w:rsid w:val="00DF716B"/>
    <w:rsid w:val="00E00C1A"/>
    <w:rsid w:val="00E01B8F"/>
    <w:rsid w:val="00E07208"/>
    <w:rsid w:val="00E1519C"/>
    <w:rsid w:val="00E322BB"/>
    <w:rsid w:val="00E407C2"/>
    <w:rsid w:val="00E42187"/>
    <w:rsid w:val="00E61E75"/>
    <w:rsid w:val="00E701A8"/>
    <w:rsid w:val="00E8670F"/>
    <w:rsid w:val="00EC224F"/>
    <w:rsid w:val="00EF7593"/>
    <w:rsid w:val="00F065F5"/>
    <w:rsid w:val="00F35C87"/>
    <w:rsid w:val="00F41FFC"/>
    <w:rsid w:val="00F432C7"/>
    <w:rsid w:val="00F43E68"/>
    <w:rsid w:val="00F4719B"/>
    <w:rsid w:val="00F50579"/>
    <w:rsid w:val="00F53EA2"/>
    <w:rsid w:val="00F60E75"/>
    <w:rsid w:val="00F737E3"/>
    <w:rsid w:val="00F77751"/>
    <w:rsid w:val="00F82168"/>
    <w:rsid w:val="00F93B97"/>
    <w:rsid w:val="00F9439B"/>
    <w:rsid w:val="00FB1865"/>
    <w:rsid w:val="00FB7228"/>
    <w:rsid w:val="00FC36E0"/>
    <w:rsid w:val="00FC7424"/>
    <w:rsid w:val="00FD2425"/>
    <w:rsid w:val="00FD62E0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897"/>
  </w:style>
  <w:style w:type="paragraph" w:styleId="Footer">
    <w:name w:val="footer"/>
    <w:basedOn w:val="Normal"/>
    <w:link w:val="FooterChar"/>
    <w:uiPriority w:val="99"/>
    <w:unhideWhenUsed/>
    <w:rsid w:val="0045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C457-8DBE-49E5-A0AF-DC5944C5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milica.djuric</dc:creator>
  <cp:lastModifiedBy>Windows User</cp:lastModifiedBy>
  <cp:revision>2</cp:revision>
  <cp:lastPrinted>2021-05-10T06:49:00Z</cp:lastPrinted>
  <dcterms:created xsi:type="dcterms:W3CDTF">2021-05-13T07:55:00Z</dcterms:created>
  <dcterms:modified xsi:type="dcterms:W3CDTF">2021-05-13T07:55:00Z</dcterms:modified>
</cp:coreProperties>
</file>